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0B" w:rsidRPr="00291F85" w:rsidRDefault="00F3350B" w:rsidP="00F3350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75615" cy="57086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50B" w:rsidRPr="00291F85" w:rsidRDefault="00F3350B" w:rsidP="00F3350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291F85">
        <w:rPr>
          <w:rFonts w:ascii="Times New Roman" w:eastAsia="Times New Roman" w:hAnsi="Times New Roman"/>
          <w:sz w:val="20"/>
          <w:szCs w:val="20"/>
          <w:lang w:eastAsia="ar-SA"/>
        </w:rPr>
        <w:t>МУНИЦИПАЛЬНОЕ ОБРАЗОВАНИЕ</w:t>
      </w:r>
    </w:p>
    <w:p w:rsidR="00F3350B" w:rsidRPr="00291F85" w:rsidRDefault="00F3350B" w:rsidP="00F3350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291F85">
        <w:rPr>
          <w:rFonts w:ascii="Times New Roman" w:eastAsia="Times New Roman" w:hAnsi="Times New Roman"/>
          <w:sz w:val="20"/>
          <w:szCs w:val="20"/>
          <w:lang w:eastAsia="ar-SA"/>
        </w:rPr>
        <w:t>ГОРОДСКОЙ ОКРУГ ГОРОД ХАНТЫ-МАНСИЙСК</w:t>
      </w:r>
    </w:p>
    <w:p w:rsidR="00F3350B" w:rsidRPr="00291F85" w:rsidRDefault="00F3350B" w:rsidP="00F3350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291F85">
        <w:rPr>
          <w:rFonts w:ascii="Times New Roman" w:eastAsia="Times New Roman" w:hAnsi="Times New Roman"/>
          <w:sz w:val="20"/>
          <w:szCs w:val="20"/>
          <w:lang w:eastAsia="ar-SA"/>
        </w:rPr>
        <w:t xml:space="preserve">ДЕПАРТАМЕНТ ОБРАЗОВАНИЯ АДМИНИСТРАЦИИ </w:t>
      </w:r>
    </w:p>
    <w:p w:rsidR="00F3350B" w:rsidRPr="00291F85" w:rsidRDefault="00F3350B" w:rsidP="00F3350B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3350B" w:rsidRPr="00291F85" w:rsidRDefault="00F3350B" w:rsidP="00F3350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291F85">
        <w:rPr>
          <w:rFonts w:ascii="Times New Roman" w:eastAsia="Times New Roman" w:hAnsi="Times New Roman"/>
          <w:sz w:val="20"/>
          <w:szCs w:val="20"/>
          <w:lang w:eastAsia="ar-SA"/>
        </w:rPr>
        <w:t xml:space="preserve">МУНИЦИПАЛЬНОЕ БЮДЖЕТНОЕ ДОШКОЛЬНОЕ </w:t>
      </w:r>
    </w:p>
    <w:p w:rsidR="00F3350B" w:rsidRPr="00291F85" w:rsidRDefault="00F3350B" w:rsidP="00F3350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291F85">
        <w:rPr>
          <w:rFonts w:ascii="Times New Roman" w:eastAsia="Times New Roman" w:hAnsi="Times New Roman"/>
          <w:sz w:val="20"/>
          <w:szCs w:val="20"/>
          <w:lang w:eastAsia="ar-SA"/>
        </w:rPr>
        <w:t>ОБРАЗОВАТЕЛЬНОЕ УЧРЕЖДЕНИЕ</w:t>
      </w:r>
    </w:p>
    <w:p w:rsidR="00F3350B" w:rsidRPr="00291F85" w:rsidRDefault="00F3350B" w:rsidP="00F3350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291F85">
        <w:rPr>
          <w:rFonts w:ascii="Times New Roman" w:eastAsia="Times New Roman" w:hAnsi="Times New Roman"/>
          <w:sz w:val="20"/>
          <w:szCs w:val="20"/>
          <w:lang w:eastAsia="ar-SA"/>
        </w:rPr>
        <w:t>«ДЕТСКИЙ САД №17 «НЕЗНАЙКА»</w:t>
      </w:r>
    </w:p>
    <w:p w:rsidR="00F3350B" w:rsidRPr="00291F85" w:rsidRDefault="00F3350B" w:rsidP="00F3350B">
      <w:pPr>
        <w:tabs>
          <w:tab w:val="left" w:pos="0"/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3350B" w:rsidRPr="00291F85" w:rsidRDefault="00F3350B" w:rsidP="00F3350B">
      <w:pPr>
        <w:tabs>
          <w:tab w:val="left" w:pos="0"/>
          <w:tab w:val="left" w:pos="709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3350B" w:rsidRPr="00291F85" w:rsidRDefault="00F3350B" w:rsidP="00F3350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3350B" w:rsidRPr="00291F85" w:rsidRDefault="00F3350B" w:rsidP="00F3350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3350B" w:rsidRPr="00291F85" w:rsidRDefault="00F3350B" w:rsidP="00F3350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3350B" w:rsidRPr="00291F85" w:rsidRDefault="00F3350B" w:rsidP="00F3350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3350B" w:rsidRPr="00291F85" w:rsidRDefault="00F3350B" w:rsidP="00F3350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3350B" w:rsidRDefault="00F3350B" w:rsidP="00F3350B">
      <w:pPr>
        <w:spacing w:after="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F3350B" w:rsidRDefault="00F3350B" w:rsidP="00F3350B">
      <w:pPr>
        <w:spacing w:after="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F3350B" w:rsidRDefault="00F3350B" w:rsidP="00F3350B">
      <w:pPr>
        <w:spacing w:after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3350B" w:rsidRPr="00F3350B" w:rsidRDefault="00F3350B" w:rsidP="003C6B9C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3350B">
        <w:rPr>
          <w:rFonts w:ascii="Times New Roman" w:hAnsi="Times New Roman"/>
          <w:b/>
          <w:sz w:val="36"/>
          <w:szCs w:val="36"/>
        </w:rPr>
        <w:t>Сценарий</w:t>
      </w:r>
      <w:r w:rsidR="003C6B9C">
        <w:rPr>
          <w:rFonts w:ascii="Times New Roman" w:hAnsi="Times New Roman"/>
          <w:b/>
          <w:sz w:val="36"/>
          <w:szCs w:val="36"/>
        </w:rPr>
        <w:t xml:space="preserve"> праздника </w:t>
      </w:r>
      <w:r w:rsidRPr="00F3350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для детей старшей группы</w:t>
      </w:r>
    </w:p>
    <w:p w:rsidR="00F3350B" w:rsidRPr="004F7A4E" w:rsidRDefault="00F3350B" w:rsidP="00F3350B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35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«Новогодний карнавал»</w:t>
      </w:r>
    </w:p>
    <w:p w:rsidR="00F3350B" w:rsidRPr="00DC4200" w:rsidRDefault="00F3350B" w:rsidP="00F335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350B" w:rsidRPr="00DC4200" w:rsidRDefault="00F3350B" w:rsidP="00F3350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3350B" w:rsidRPr="00291F85" w:rsidRDefault="00F3350B" w:rsidP="00F3350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1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F3350B" w:rsidRDefault="00F3350B" w:rsidP="00F3350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3350B" w:rsidRPr="00291F85" w:rsidRDefault="00F3350B" w:rsidP="00F3350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3350B" w:rsidRPr="00291F85" w:rsidRDefault="00F3350B" w:rsidP="00F3350B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Подготовила </w:t>
      </w:r>
      <w:r w:rsidRPr="00291F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Шушунова С.В.</w:t>
      </w:r>
    </w:p>
    <w:p w:rsidR="00F3350B" w:rsidRPr="00291F85" w:rsidRDefault="00F3350B" w:rsidP="00F3350B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3350B" w:rsidRPr="00291F85" w:rsidRDefault="00F3350B" w:rsidP="00F3350B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3350B" w:rsidRDefault="00F3350B" w:rsidP="00F3350B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3350B" w:rsidRDefault="00F3350B" w:rsidP="00F3350B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3350B" w:rsidRDefault="00F3350B" w:rsidP="00F3350B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3350B" w:rsidRDefault="00F3350B" w:rsidP="00F3350B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3350B" w:rsidRDefault="00F3350B" w:rsidP="00F3350B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3350B" w:rsidRDefault="00F3350B" w:rsidP="00F3350B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3350B" w:rsidRDefault="00F3350B" w:rsidP="00F3350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3350B" w:rsidRDefault="00F3350B" w:rsidP="00F3350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F3350B" w:rsidRDefault="00F3350B" w:rsidP="00F3350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F3350B" w:rsidRDefault="00F3350B" w:rsidP="00F3350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F3350B" w:rsidRDefault="00F3350B" w:rsidP="00F3350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F3350B" w:rsidRPr="00655032" w:rsidRDefault="00F3350B" w:rsidP="00F3350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F3350B" w:rsidRPr="00EC6AD7" w:rsidRDefault="00F3350B" w:rsidP="00F3350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F3350B" w:rsidRDefault="00F3350B" w:rsidP="00F3350B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Ханты-Мансийск</w:t>
      </w:r>
    </w:p>
    <w:p w:rsidR="00032834" w:rsidRPr="00F3350B" w:rsidRDefault="00F3350B" w:rsidP="00F3350B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2018</w:t>
      </w:r>
      <w:r w:rsidRPr="00EC6AD7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г.</w:t>
      </w:r>
    </w:p>
    <w:p w:rsidR="003C6B9C" w:rsidRDefault="003C6B9C" w:rsidP="004F7A4E">
      <w:p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834" w:rsidRDefault="00032834" w:rsidP="004F7A4E">
      <w:p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032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Автор:</w:t>
      </w:r>
      <w:r w:rsidRPr="00032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F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Шушунова С.В.</w:t>
      </w:r>
    </w:p>
    <w:p w:rsidR="00C90031" w:rsidRDefault="00C90031" w:rsidP="00C90031">
      <w:p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Описание материала: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сценарий новогоднего развлечения для старшей группы может быть интересен музыкальным руководителям и воспитателям при организации новогоднего праздника.</w:t>
      </w:r>
    </w:p>
    <w:p w:rsidR="00C90031" w:rsidRDefault="00C90031" w:rsidP="00C90031">
      <w:p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радостного праздничного настроения у детей.</w:t>
      </w:r>
    </w:p>
    <w:p w:rsidR="00C90031" w:rsidRDefault="00C90031" w:rsidP="00C90031">
      <w:p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C90031" w:rsidRDefault="00C90031" w:rsidP="00C90031">
      <w:p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творческие способности детей </w:t>
      </w:r>
    </w:p>
    <w:p w:rsidR="00C90031" w:rsidRDefault="00C90031" w:rsidP="00C90031">
      <w:p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-способствовать развитию положительных эмоций</w:t>
      </w:r>
    </w:p>
    <w:p w:rsidR="00C90031" w:rsidRDefault="00C90031" w:rsidP="00C90031">
      <w:p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Действующие лица:</w:t>
      </w:r>
    </w:p>
    <w:p w:rsidR="00C90031" w:rsidRDefault="00C90031" w:rsidP="00C90031">
      <w:p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Взрослые: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Снегурочка, Снежная Королева, баба Яга, Кот Баюн, Дед Мороз.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зайка, мишка (для инсценировки), другие карнавальные костюмы на выбор родителей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Реквизит: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Игрушечный Дед Мороз, рюкзак, волшебная палочка, поднос, леденцы, две одинаковые конфеты: маленькая и большая, коробка для волшебства.</w:t>
      </w:r>
    </w:p>
    <w:p w:rsidR="00C90031" w:rsidRDefault="00C90031" w:rsidP="00C9003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праздника: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входят в зал под музыкальную композицию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"Новогодние приключения Маши и Вити»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(композитор Геннадий Гладков)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 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гости наши!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спешим поздравить всех!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придут в году грядущем, 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вам удача и успех!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для всех людей хороших,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боящихся забот,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он не просто Новый,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счастливый Новый год!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1ребенок: 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ждали этот праздник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же он придет – 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славный, наш нарядный, 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 Новый год! 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2ребенок: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в гости елочка пришла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светит нам огнями.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наши гости Новый год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Встречают вместе с нами!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3ребенок:</w:t>
      </w:r>
    </w:p>
    <w:p w:rsidR="00C90031" w:rsidRDefault="00C90031" w:rsidP="00C9003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звучат стихи и песни,</w:t>
      </w:r>
    </w:p>
    <w:p w:rsidR="00C90031" w:rsidRDefault="00C90031" w:rsidP="00C9003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звенит ребячий смех,</w:t>
      </w:r>
    </w:p>
    <w:p w:rsidR="00C90031" w:rsidRDefault="00C90031" w:rsidP="00C9003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и взрослым вместе с нами позабавиться не грех!</w:t>
      </w:r>
    </w:p>
    <w:p w:rsidR="00C90031" w:rsidRDefault="00C90031" w:rsidP="00C9003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lastRenderedPageBreak/>
        <w:t>4 ребенок</w:t>
      </w:r>
      <w:r>
        <w:rPr>
          <w:b/>
          <w:color w:val="111111"/>
          <w:sz w:val="28"/>
          <w:szCs w:val="28"/>
        </w:rPr>
        <w:t>:</w:t>
      </w:r>
    </w:p>
    <w:p w:rsidR="00C90031" w:rsidRDefault="00C90031" w:rsidP="00C9003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Лесом частым,</w:t>
      </w:r>
    </w:p>
    <w:p w:rsidR="00C90031" w:rsidRDefault="00C90031" w:rsidP="00C9003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Полем вьюжным</w:t>
      </w:r>
    </w:p>
    <w:p w:rsidR="00C90031" w:rsidRDefault="00C90031" w:rsidP="00C9003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Зимний праздник к нам идет.</w:t>
      </w:r>
    </w:p>
    <w:p w:rsidR="00C90031" w:rsidRDefault="00C90031" w:rsidP="00C9003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Так давайте скажем дружно</w:t>
      </w:r>
      <w:r>
        <w:rPr>
          <w:color w:val="111111"/>
          <w:sz w:val="28"/>
          <w:szCs w:val="28"/>
        </w:rPr>
        <w:t>:</w:t>
      </w:r>
    </w:p>
    <w:p w:rsidR="00C90031" w:rsidRDefault="00C90031" w:rsidP="00C9003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ВСЕ</w:t>
      </w:r>
      <w:r>
        <w:rPr>
          <w:color w:val="111111"/>
          <w:sz w:val="28"/>
          <w:szCs w:val="28"/>
        </w:rPr>
        <w:t>: "Здравствуй, здравствуй, Новый год!"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Песня «Замела метелица город мой» (слова и музыка А.А. Пряжникова)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C90031" w:rsidRDefault="00C90031" w:rsidP="00C90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(стук в дверь.«Вам письмо», передают конверт) 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Что за письмо, и от кого? (снимает конверт, читает письмо)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Дед Мороз под Новый год в гости нас к себе зовет!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«Очень рад я буду детям,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Всех зову к себе на бал,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 веселый карнавал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Приезжайте, в добрый час!»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(к детям)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к Дедушке Морозу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отправимся сейчас!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Три хлопка и два притопа, покружись вокруг себя.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включается волшебная музыка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 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уже в лесной глуши.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Тихо-тихо, ни души!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елочка одна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нарядна и стройна!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тихонько посидим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на елку поглядим!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(садятся на стулья)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031" w:rsidRDefault="00C90031" w:rsidP="00C900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(звучит музыку выходят Зайка и Мишка)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Зайка: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 одни в глуши.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Слушай, Мишка, поспешим.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 нам с пути не сбиться,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легко так заблудиться.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Мишка: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Заинька – дружок, не бойся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нас не беспокойся.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 не пропадем,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Снегурочки найдем.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Зайка: 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снежинок я слыхал,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праздник, карнавал: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Елка засверкает ярко,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раздаст подарки,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Хороводы, угощенье…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достать бы приглашенье!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Мишка: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Приглашенье мы получим!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ищи дорогу лучше.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Зайка: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 сверкает средь ветвей</w:t>
      </w:r>
    </w:p>
    <w:p w:rsidR="00C90031" w:rsidRDefault="00C90031" w:rsidP="00C9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Огонек. Бежим скорей!</w:t>
      </w:r>
    </w:p>
    <w:p w:rsidR="00C90031" w:rsidRDefault="00C90031" w:rsidP="00C900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(Мишка и Зайка убегают за елку, садятся на свои места.)</w:t>
      </w:r>
    </w:p>
    <w:p w:rsidR="00C90031" w:rsidRDefault="00C90031" w:rsidP="00C900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(Под музыку выходит Снегурочка.)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праздник новогодний!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Веселится детвора.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 Мороз сегодня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 с самого утра.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готовит угощенье,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украсил елку, зал,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Рассылает приглашенья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веселый карнавал.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к себе он пригласил,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не позабыл!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здравствуй, Снегурочка!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гости дорогие. Вы пожаловали на новогодний карнавал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Дедушке Морозу? (да). Только Дед Мороз чего-то опаздывает.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Задержался он в пути, скоро должен он прийти!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пока его ждем 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Песенку веселую про елочку споем.</w:t>
      </w:r>
    </w:p>
    <w:p w:rsidR="00C90031" w:rsidRDefault="00C90031" w:rsidP="00C90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Песня «Елочка, елка лесной аромат»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Снегурочка: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Чтобы стало веселей,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Давайте спляшем поскорей.</w:t>
      </w:r>
    </w:p>
    <w:p w:rsidR="00C90031" w:rsidRDefault="00C90031" w:rsidP="00C90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"Танец на ускорение"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(звучит фонограмма вьюги, гаснет свет) 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шум? Понять нельзя!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Спрячемся скорей, друзья!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(садятся на стулья)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(входит Снежная королева)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Снежная Королева: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Собирайтесь-ка, тучи черные.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северный, пуще свисти.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метели мои покорные,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Заметите скорей все пути!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Меня, Снежную королеву, владычицу вечных льдов, забыли пригласить на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новогодний праздник. Этого я вам никогда не прощу!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Снегурочка: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Здравствуй, Снежная Королева! Может, ты не будешь портить детям праздник?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Снежная Королева: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– Снежная Королева, хозяйка вьюг и метелей, тоже умею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принимать гостей!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(достает поднос с конфетами)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Угощайтесь, гости дорогие, вкусными, холодными леденцами! Ешьте, не стесняйтесь!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ешьте, ребята! Это ледяные конфеты! Они заморозят вам сердце, и вы превратитесь в бессердечных детей. Помните, как она заморозила Кая? Но чтобы нам не огорчать Снежную Королеву, давайте обхитрим ее – есть мы не будем конфеты, но поиграть можем.</w:t>
      </w:r>
    </w:p>
    <w:p w:rsidR="00C90031" w:rsidRDefault="00C90031" w:rsidP="00C90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"Холодно-горячо"</w:t>
      </w:r>
    </w:p>
    <w:p w:rsidR="00C90031" w:rsidRDefault="00C90031" w:rsidP="00C90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(конфету прячут у музыканта)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Снежная Королева: 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понравился мне ваша игра! Я люблю, когда все по моему.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Вьюги да метели,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мне сюда спешите!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запорошите,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Засыпьте снегом всех, друзья,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праздник отменяю я! 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Сколько снега намело, все кругом белым-бело!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из снега давайте, ребята,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Соберем снеговиков</w:t>
      </w:r>
    </w:p>
    <w:p w:rsidR="00C90031" w:rsidRDefault="00C90031" w:rsidP="00C90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Игра «Собери снеговика»</w:t>
      </w:r>
    </w:p>
    <w:p w:rsidR="00C90031" w:rsidRDefault="00C90031" w:rsidP="00C90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(выбираются две подгруппы мальчиков  и девочек, по 3-4 человека. Каждой команде выдаются детали для сборки снеговиков. По команде дети должны собрать снеговиков)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Снежная Королева: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(Снежная Королева злится, что и тут дети справились)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я холод, снег и лед,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Новый год к вам не придет!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вечная зима,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царствовать сама.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Елка, елка, замерзай,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огни свои отдай!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(огни на елке гаснут, на волшебной палочке Снежной Королевы загорается огонек;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Снежная Королева уходит под звук метели.)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Снегурочка: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какое несчастье, а мы так готовились к празднику!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скорей звать Деда Мороза, он обязательно что-нибудь придумает!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(все дружно кричат Деда Мороза).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Слышен шум мотора, в зал на метле влетает Баба Яга со своим приятелем Котом Баюном. У Бабы Яги за плечами маленький рюкзак (мешок), под мышкой она держит игрушечного Деда Мороза.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кто?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Баба Яга.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Кто, кто? Я — бабушка Яга, а это — кот полосатый.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Кот. И не полосатый, а почти сиамский.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же встречаем Деда Мороза! Где же Дед Мороз? Где же подарки?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встречайте. Вот вам Дед Мороз.</w:t>
      </w:r>
    </w:p>
    <w:p w:rsidR="00C90031" w:rsidRDefault="00C90031" w:rsidP="00C900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Ставит игрушку.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вам и мешок с подарками.</w:t>
      </w:r>
    </w:p>
    <w:p w:rsidR="00C90031" w:rsidRDefault="00C90031" w:rsidP="00C900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Снимает рюкзак.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ничего не понимаю.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Тут и понимать нечего. Это проделки Снежной королевы. Она и превратил твоего деда в куклу. 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что же сейчас делать? Как дедушку расколдовать?</w:t>
      </w:r>
    </w:p>
    <w:p w:rsidR="00C90031" w:rsidRDefault="00C90031" w:rsidP="00C900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Плачет.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Ну-ну, полно тебе, Снегурочка, мокроту-то разводить. Все-таки праздник у нас. Мне Снежная королева по секрету рассказала, почему она заколдовала Деда Мороза, потому что Дед Мороз на праздник ее не позвал и конфет не принес, а она так любит сладкое. Если мы найдем ее конфету так и быть, она расколдует его обратно.</w:t>
      </w:r>
    </w:p>
    <w:p w:rsidR="00C90031" w:rsidRDefault="00C90031" w:rsidP="00C900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Баба-Яга замечает на елке маленькую конфетку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Баба-Яга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Смотрите, смотрите, какая прекрасная малюсенькая конфета.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именно такую конфетку ждет Снежная королева?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 может быть, чтобы Дед Мороз решил подарить Снежной королеве такую маленькую конфетку. Мне кажется, конфета должна быть больше.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Баба-Яга, может эта конфета волшебная, и если ты произнесешь заклинания, она станет большой.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Баба-Яга.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будем колдовать?  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Сделаем эту конфету большой?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расти, расти конфета.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такой, вот такой!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Становись скорей конфетка,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такой, вот такой.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(Коробка с двойным дном. На дне лежит большая конфета, сверху дополнительное дно на него кладут маленькую конфету. После колдовства баба Яга достает большую конфету)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(подходит к детям  говорит тихо)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тоже любим сладкое, заберем конфету себе, а они еще себе одну наколдуют.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тебе Кот Баюн не стыдно. Нельзя быть таким жадным. Ты забыл, конфету нужно отдать Снежной королеве, чтобы она расколдовала Деда Мороза.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больше не буду.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мы поверим тебе. Положу конфету вот сюда, а вы ребята смотрите, чтобы кот конфету не съел. Я пока посмотрю, может еще одна конфета на елке есть.</w:t>
      </w:r>
    </w:p>
    <w:p w:rsidR="00C90031" w:rsidRDefault="00C90031" w:rsidP="00C900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Снегурочка и баба-яга рассматривают на елке конфету, а кот 3-4 раза тащит конфету, дети кричат)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больше конфет, значит, эту конфетку и ждет Снежная королева. Отдаю её тебе Баба-Яга, неси скорее королеве, пусть Деда Мороза расколдует.</w:t>
      </w:r>
    </w:p>
    <w:p w:rsidR="00C90031" w:rsidRDefault="00C90031" w:rsidP="00C900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Баба-Яга и Кот убегают под музыку мотора убегают.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вы думаете, донесут ли Баба-Яга и Кот конфету Снежной королеве? расколдует ли она Деда Мороза? понравится ли ей конфета?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031" w:rsidRDefault="00C90031" w:rsidP="00C9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баба Яга с Котом отправились к Снежной королеве, мы не будем скучать, а будем танцевать.</w:t>
      </w:r>
    </w:p>
    <w:p w:rsidR="00C90031" w:rsidRDefault="00C90031" w:rsidP="00C90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«Белый, белый снег»</w:t>
      </w:r>
    </w:p>
    <w:p w:rsidR="00C90031" w:rsidRDefault="00C90031" w:rsidP="00C90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 конце танца, пока дети стоят к зрителю лицом, игрушка Деда Мороза и рюкзак убираются)</w:t>
      </w:r>
    </w:p>
    <w:p w:rsidR="00C90031" w:rsidRDefault="00C90031" w:rsidP="00C90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 конце танца, пока дети стоят лицом к зрителю, убирается игрушка Деда Мороза и рюкзак)</w:t>
      </w:r>
    </w:p>
    <w:p w:rsidR="00C90031" w:rsidRDefault="00C90031" w:rsidP="00C90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(звучит волшебная музыка, входит Дед Мороз)</w:t>
      </w:r>
    </w:p>
    <w:p w:rsidR="00C90031" w:rsidRDefault="00C90031" w:rsidP="00C90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90031" w:rsidRDefault="00C90031" w:rsidP="00C9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Слышите, бубенцы звенят, наверно Дедушка Мороз спешит к нам праздник. Давайте присядем.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мои друзья!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большой проделал я!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Спешил, в дороге заплутал,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 вам пришел на карнавал!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(осматривает елку)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Мороз: 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ж на елочке огни?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 елочка не светит?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проверю сверху вниз: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есть и шишки.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ну-ка, елочка, светись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радость всем детишкам!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(огоньки не зажигаются)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здесь побывал. 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Елку кто заколдовал? 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Неожиданно здесь беда случилась,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Снежная Королева очень рассердилась,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ее не пригласили вместе с нами поплясать.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она решила взять и все заколдовать!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ах, эта Королева. Ну, ничего, нас много, мы сильней. Поможете мне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зажечь огни?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Крепче за руки беритесь,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Ближе к елке становитесь.</w:t>
      </w:r>
    </w:p>
    <w:p w:rsidR="00C90031" w:rsidRPr="00F3350B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дружно : «Раз, два, три , елочка, гори!»</w:t>
      </w:r>
    </w:p>
    <w:p w:rsidR="00C90031" w:rsidRPr="00F3350B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(говорят 2 раза, на елке зажигаются огоньки)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ты еще красивей,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ты еще чудесней!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долгожданный праздник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Елочку согреем песней!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Хоровод «И раз, два , три)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мороза не боитесь? Мы сейчас проверим!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пойдут свистеть метели, 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пойдет трещать мороз,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Закрывайте окна, двери,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уши, нос.</w:t>
      </w:r>
    </w:p>
    <w:p w:rsidR="00C90031" w:rsidRDefault="00C90031" w:rsidP="00C900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« А на улице мороз»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улице мороз,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все взялись за нос!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к чему нам бить баклуши,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взялись все за уши,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Покрутили, повертели,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уши отогрели.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коленкам постучали,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Головою покачали,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плечам похлопали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чуть-чуть потопали.</w:t>
      </w:r>
    </w:p>
    <w:p w:rsidR="00C90031" w:rsidRDefault="00C90031" w:rsidP="00C900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90031" w:rsidRPr="00F3350B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Игра «РУКАВИЧКА»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Все дети стоят по кругу. Дед Мороз теряет рукавицу.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Снегурочка ее находит и, обращаясь к Деду Морозу, спрашивает: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“Дед Мороз, а это не твоя рукавичка?” 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“Рукавичка-то моя, догоню ее, друзья”. 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передают друг другу рукавичку, а Дед Мороз ее пытается у детей взять.)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Снегурочка: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ты, Дед мороз, спляши, и мы вернем тебе твою рукавичку.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ножки поразмять и всем дружно поплясать.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я хоть и старик, а плясать привык.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Расступиться попрошу, пляс веселый покажу.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вы все не зевайте – все за мною повторяйте!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1.Мы играем, не скучаем, 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танец начинаем. (выставление ноги на пятку)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2.А сейчас звучит для вас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новогодний, зимний вальс! (качаемся с ноги на ногу)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Ох, веселье, да и только!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Зазвучала громко полька! (поскоки друг за другом)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Всех сейчас мы удивим,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станцуем танец твист.(твистовые движения)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Выходи вразвалочку,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Спляшем под «Цыганочку»! (движения плечами)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Нежно музыка зовет,</w:t>
      </w:r>
    </w:p>
    <w:p w:rsidR="00C90031" w:rsidRPr="00F3350B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Заводите хоровод. (берутся за руки, идут по кругу)</w:t>
      </w:r>
      <w:bookmarkStart w:id="0" w:name="_GoBack"/>
      <w:bookmarkEnd w:id="0"/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 пели и плясали,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стихи тебе читали.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завершать пора –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Ждет подарков детвора!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какой же я Дед Мороз без подарков. (задумывается) Совсем я старый стал, не помню, куда подарки положил…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Помогу тебе я, Дед Мороз – дам тебе волшебную веточку (дает веточку с колокольчиками). Она поможет тебе найти подарки, Чем громче будут звенеть колокольчики, тем ближе ты будешь подходить к подаркам.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чудо-веточка! Посмотрим на ее волшебство.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Веточка волшебная, помоги!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Колокольчиками зазвени!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подарки покажи!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(идет то в одну сторону, то в другую. Колокольчики звенят то громко, то тихо. Находит в сугробе мешок, берет его, заглядывает в него…, высыпает из мешка снежинки)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же такое? Подарки в снег превратились!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Дед Мороз, это все проделки злой Снежной Королевы! Дед Мороз, ты же волшебник, придумай что-нибудь!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 Мороз: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Несите мне большой котел!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вот сюда, на стол!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Соль, сахар и ведро воды.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Немного снега, мишуры.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котле нам надо все смешать,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Волшебные слова сказать: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«Снег, снег, снег! Лед, лед, лед!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(мешает в котле половником)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Чудеса под Новый год!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Чудо-сила, помоги!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 подарки преврати!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(открывает крышку котла, раздает подарки)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скажем: «До свидания друг другу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вновь расстанемся на целый год.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через год опять завоет вьюга,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дедушка Мороз опять придет!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свидания!</w:t>
      </w:r>
    </w:p>
    <w:p w:rsidR="00C90031" w:rsidRDefault="00C90031" w:rsidP="00C90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(Дед Мороз и Снегурочка уходят)</w:t>
      </w:r>
    </w:p>
    <w:p w:rsidR="00C90031" w:rsidRDefault="00C90031" w:rsidP="00C90031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90031" w:rsidRPr="00886901" w:rsidRDefault="00C90031" w:rsidP="00990F7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90031" w:rsidRPr="00886901" w:rsidSect="00032834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737" w:rsidRDefault="00EA4737" w:rsidP="008373DC">
      <w:pPr>
        <w:spacing w:after="0" w:line="240" w:lineRule="auto"/>
      </w:pPr>
      <w:r>
        <w:separator/>
      </w:r>
    </w:p>
  </w:endnote>
  <w:endnote w:type="continuationSeparator" w:id="1">
    <w:p w:rsidR="00EA4737" w:rsidRDefault="00EA4737" w:rsidP="0083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1761183"/>
      <w:docPartObj>
        <w:docPartGallery w:val="Page Numbers (Bottom of Page)"/>
        <w:docPartUnique/>
      </w:docPartObj>
    </w:sdtPr>
    <w:sdtContent>
      <w:p w:rsidR="00815C10" w:rsidRDefault="00C06C19">
        <w:pPr>
          <w:pStyle w:val="a9"/>
          <w:jc w:val="right"/>
        </w:pPr>
        <w:r>
          <w:fldChar w:fldCharType="begin"/>
        </w:r>
        <w:r w:rsidR="00815C10">
          <w:instrText>PAGE   \* MERGEFORMAT</w:instrText>
        </w:r>
        <w:r>
          <w:fldChar w:fldCharType="separate"/>
        </w:r>
        <w:r w:rsidR="003C6B9C">
          <w:rPr>
            <w:noProof/>
          </w:rPr>
          <w:t>2</w:t>
        </w:r>
        <w:r>
          <w:fldChar w:fldCharType="end"/>
        </w:r>
      </w:p>
    </w:sdtContent>
  </w:sdt>
  <w:p w:rsidR="00815C10" w:rsidRDefault="00815C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737" w:rsidRDefault="00EA4737" w:rsidP="008373DC">
      <w:pPr>
        <w:spacing w:after="0" w:line="240" w:lineRule="auto"/>
      </w:pPr>
      <w:r>
        <w:separator/>
      </w:r>
    </w:p>
  </w:footnote>
  <w:footnote w:type="continuationSeparator" w:id="1">
    <w:p w:rsidR="00EA4737" w:rsidRDefault="00EA4737" w:rsidP="00837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B48B0"/>
    <w:multiLevelType w:val="multilevel"/>
    <w:tmpl w:val="953A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921C8"/>
    <w:multiLevelType w:val="multilevel"/>
    <w:tmpl w:val="652C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624AB"/>
    <w:multiLevelType w:val="multilevel"/>
    <w:tmpl w:val="C2CA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A20CE"/>
    <w:multiLevelType w:val="multilevel"/>
    <w:tmpl w:val="50CAB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0A4"/>
    <w:rsid w:val="00032834"/>
    <w:rsid w:val="00093CEA"/>
    <w:rsid w:val="000F12ED"/>
    <w:rsid w:val="001C5D96"/>
    <w:rsid w:val="002228D3"/>
    <w:rsid w:val="002569D0"/>
    <w:rsid w:val="002B3BCA"/>
    <w:rsid w:val="003366D9"/>
    <w:rsid w:val="00357D7A"/>
    <w:rsid w:val="003846CC"/>
    <w:rsid w:val="003B23E8"/>
    <w:rsid w:val="003C6B9C"/>
    <w:rsid w:val="003F0F12"/>
    <w:rsid w:val="004F7A4E"/>
    <w:rsid w:val="005140AE"/>
    <w:rsid w:val="005409F2"/>
    <w:rsid w:val="00547B63"/>
    <w:rsid w:val="00556A1B"/>
    <w:rsid w:val="0060256E"/>
    <w:rsid w:val="00621448"/>
    <w:rsid w:val="00640126"/>
    <w:rsid w:val="00751B82"/>
    <w:rsid w:val="00765ACA"/>
    <w:rsid w:val="007C3EA8"/>
    <w:rsid w:val="007E1B04"/>
    <w:rsid w:val="00815C10"/>
    <w:rsid w:val="008373DC"/>
    <w:rsid w:val="00863C73"/>
    <w:rsid w:val="00886901"/>
    <w:rsid w:val="00892AEF"/>
    <w:rsid w:val="009811C3"/>
    <w:rsid w:val="00990F7A"/>
    <w:rsid w:val="009B48FF"/>
    <w:rsid w:val="00A34C44"/>
    <w:rsid w:val="00A77A7E"/>
    <w:rsid w:val="00A839D4"/>
    <w:rsid w:val="00AE0B99"/>
    <w:rsid w:val="00B27474"/>
    <w:rsid w:val="00BA028C"/>
    <w:rsid w:val="00C06C19"/>
    <w:rsid w:val="00C450A4"/>
    <w:rsid w:val="00C72A16"/>
    <w:rsid w:val="00C90031"/>
    <w:rsid w:val="00CB79D1"/>
    <w:rsid w:val="00CC48A5"/>
    <w:rsid w:val="00CF6ACD"/>
    <w:rsid w:val="00D14345"/>
    <w:rsid w:val="00D176E4"/>
    <w:rsid w:val="00D9467B"/>
    <w:rsid w:val="00DA7E91"/>
    <w:rsid w:val="00E71856"/>
    <w:rsid w:val="00E77EC6"/>
    <w:rsid w:val="00EA4737"/>
    <w:rsid w:val="00F05B5E"/>
    <w:rsid w:val="00F33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19"/>
  </w:style>
  <w:style w:type="paragraph" w:styleId="1">
    <w:name w:val="heading 1"/>
    <w:basedOn w:val="a"/>
    <w:link w:val="10"/>
    <w:uiPriority w:val="9"/>
    <w:qFormat/>
    <w:rsid w:val="00A34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2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0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256E"/>
  </w:style>
  <w:style w:type="character" w:customStyle="1" w:styleId="c0">
    <w:name w:val="c0"/>
    <w:basedOn w:val="a0"/>
    <w:rsid w:val="0060256E"/>
  </w:style>
  <w:style w:type="paragraph" w:customStyle="1" w:styleId="c2">
    <w:name w:val="c2"/>
    <w:basedOn w:val="a"/>
    <w:rsid w:val="0060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0256E"/>
  </w:style>
  <w:style w:type="paragraph" w:customStyle="1" w:styleId="c5">
    <w:name w:val="c5"/>
    <w:basedOn w:val="a"/>
    <w:rsid w:val="0060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7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E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4C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34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C4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72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7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A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3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73DC"/>
  </w:style>
  <w:style w:type="paragraph" w:styleId="a9">
    <w:name w:val="footer"/>
    <w:basedOn w:val="a"/>
    <w:link w:val="aa"/>
    <w:uiPriority w:val="99"/>
    <w:unhideWhenUsed/>
    <w:rsid w:val="0083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7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4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2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0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256E"/>
  </w:style>
  <w:style w:type="character" w:customStyle="1" w:styleId="c0">
    <w:name w:val="c0"/>
    <w:basedOn w:val="a0"/>
    <w:rsid w:val="0060256E"/>
  </w:style>
  <w:style w:type="paragraph" w:customStyle="1" w:styleId="c2">
    <w:name w:val="c2"/>
    <w:basedOn w:val="a"/>
    <w:rsid w:val="0060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0256E"/>
  </w:style>
  <w:style w:type="paragraph" w:customStyle="1" w:styleId="c5">
    <w:name w:val="c5"/>
    <w:basedOn w:val="a"/>
    <w:rsid w:val="0060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7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E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4C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34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C4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72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7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A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3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73DC"/>
  </w:style>
  <w:style w:type="paragraph" w:styleId="a9">
    <w:name w:val="footer"/>
    <w:basedOn w:val="a"/>
    <w:link w:val="aa"/>
    <w:uiPriority w:val="99"/>
    <w:unhideWhenUsed/>
    <w:rsid w:val="0083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7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657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2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61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988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25DD5-467B-41AF-AD57-DDD83503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10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 Shushunov</dc:creator>
  <cp:keywords/>
  <dc:description/>
  <cp:lastModifiedBy>Пользователь</cp:lastModifiedBy>
  <cp:revision>24</cp:revision>
  <cp:lastPrinted>2018-11-20T04:24:00Z</cp:lastPrinted>
  <dcterms:created xsi:type="dcterms:W3CDTF">2018-05-29T14:21:00Z</dcterms:created>
  <dcterms:modified xsi:type="dcterms:W3CDTF">2019-09-13T09:28:00Z</dcterms:modified>
</cp:coreProperties>
</file>